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947E" w14:textId="05B354FF" w:rsidR="00FC3F5C" w:rsidRDefault="00FC3F5C" w:rsidP="00FC3F5C">
      <w:pPr>
        <w:rPr>
          <w:b/>
          <w:bCs/>
          <w:sz w:val="36"/>
          <w:szCs w:val="36"/>
          <w:lang w:val="nb-NO"/>
        </w:rPr>
      </w:pPr>
    </w:p>
    <w:p w14:paraId="6732DC92" w14:textId="14EDB9C6" w:rsidR="00FC3F5C" w:rsidRPr="00B77EA8" w:rsidRDefault="00FC3F5C" w:rsidP="00FC3F5C">
      <w:pPr>
        <w:rPr>
          <w:b/>
          <w:bCs/>
          <w:sz w:val="36"/>
          <w:szCs w:val="36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79A78" wp14:editId="4E56C3A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71525" cy="690245"/>
            <wp:effectExtent l="0" t="0" r="9525" b="0"/>
            <wp:wrapThrough wrapText="bothSides">
              <wp:wrapPolygon edited="0">
                <wp:start x="6400" y="0"/>
                <wp:lineTo x="0" y="3577"/>
                <wp:lineTo x="0" y="14307"/>
                <wp:lineTo x="3200" y="19076"/>
                <wp:lineTo x="6400" y="20865"/>
                <wp:lineTo x="14400" y="20865"/>
                <wp:lineTo x="14933" y="20865"/>
                <wp:lineTo x="17600" y="19076"/>
                <wp:lineTo x="21333" y="11327"/>
                <wp:lineTo x="21333" y="4173"/>
                <wp:lineTo x="13867" y="0"/>
                <wp:lineTo x="6400" y="0"/>
              </wp:wrapPolygon>
            </wp:wrapThrough>
            <wp:docPr id="1" name="Grafik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8425C33" w:rsidRPr="38425C33">
        <w:rPr>
          <w:b/>
          <w:bCs/>
          <w:sz w:val="36"/>
          <w:szCs w:val="36"/>
          <w:lang w:val="nb-NO"/>
        </w:rPr>
        <w:t>Registreringsskjema for</w:t>
      </w:r>
      <w:r w:rsidR="00BC1DFF">
        <w:rPr>
          <w:b/>
          <w:bCs/>
          <w:sz w:val="36"/>
          <w:szCs w:val="36"/>
          <w:lang w:val="nb-NO"/>
        </w:rPr>
        <w:t xml:space="preserve"> Transportløyvegaranti </w:t>
      </w:r>
      <w:r w:rsidR="001457C4">
        <w:rPr>
          <w:b/>
          <w:bCs/>
          <w:sz w:val="36"/>
          <w:szCs w:val="36"/>
          <w:lang w:val="nb-NO"/>
        </w:rPr>
        <w:t>-S</w:t>
      </w:r>
      <w:r w:rsidR="00BC1DFF">
        <w:rPr>
          <w:b/>
          <w:bCs/>
          <w:sz w:val="36"/>
          <w:szCs w:val="36"/>
          <w:lang w:val="nb-NO"/>
        </w:rPr>
        <w:t>kjemaløsning</w:t>
      </w:r>
    </w:p>
    <w:p w14:paraId="26A3442B" w14:textId="719D62A4" w:rsidR="00AF376A" w:rsidRDefault="00AF376A" w:rsidP="005D2BC7">
      <w:pPr>
        <w:rPr>
          <w:sz w:val="22"/>
          <w:szCs w:val="22"/>
          <w:lang w:val="nb-NO"/>
        </w:rPr>
      </w:pPr>
    </w:p>
    <w:p w14:paraId="3DDE2085" w14:textId="77777777" w:rsidR="00FC3F5C" w:rsidRDefault="00FC3F5C" w:rsidP="005D2BC7">
      <w:pPr>
        <w:rPr>
          <w:sz w:val="22"/>
          <w:szCs w:val="22"/>
          <w:lang w:val="nb-NO"/>
        </w:rPr>
      </w:pPr>
    </w:p>
    <w:p w14:paraId="794027F4" w14:textId="32839E0F" w:rsidR="00AF376A" w:rsidRPr="00385667" w:rsidRDefault="38425C33" w:rsidP="005D2BC7">
      <w:pPr>
        <w:rPr>
          <w:sz w:val="22"/>
          <w:szCs w:val="22"/>
          <w:lang w:val="nb-NO"/>
        </w:rPr>
      </w:pPr>
      <w:r w:rsidRPr="00385667">
        <w:rPr>
          <w:sz w:val="22"/>
          <w:szCs w:val="22"/>
          <w:lang w:val="nb-NO"/>
        </w:rPr>
        <w:t xml:space="preserve">Dette skjemaet skal </w:t>
      </w:r>
      <w:r w:rsidR="00A258AB">
        <w:rPr>
          <w:sz w:val="22"/>
          <w:szCs w:val="22"/>
          <w:lang w:val="nb-NO"/>
        </w:rPr>
        <w:t>fylles</w:t>
      </w:r>
      <w:r w:rsidRPr="00385667">
        <w:rPr>
          <w:sz w:val="22"/>
          <w:szCs w:val="22"/>
          <w:lang w:val="nb-NO"/>
        </w:rPr>
        <w:t xml:space="preserve"> av </w:t>
      </w:r>
      <w:r w:rsidR="005007EF">
        <w:rPr>
          <w:sz w:val="22"/>
          <w:szCs w:val="22"/>
          <w:lang w:val="nb-NO"/>
        </w:rPr>
        <w:t>virksomhet</w:t>
      </w:r>
      <w:r w:rsidR="00385667" w:rsidRPr="00385667">
        <w:rPr>
          <w:sz w:val="22"/>
          <w:szCs w:val="22"/>
          <w:lang w:val="nb-NO"/>
        </w:rPr>
        <w:t xml:space="preserve"> </w:t>
      </w:r>
      <w:r w:rsidR="00A258AB">
        <w:rPr>
          <w:sz w:val="22"/>
          <w:szCs w:val="22"/>
          <w:lang w:val="nb-NO"/>
        </w:rPr>
        <w:t>som ønsker å</w:t>
      </w:r>
      <w:r w:rsidR="00A96F24">
        <w:rPr>
          <w:sz w:val="22"/>
          <w:szCs w:val="22"/>
          <w:lang w:val="nb-NO"/>
        </w:rPr>
        <w:t xml:space="preserve"> </w:t>
      </w:r>
      <w:r w:rsidR="00A258AB">
        <w:rPr>
          <w:sz w:val="22"/>
          <w:szCs w:val="22"/>
          <w:lang w:val="nb-NO"/>
        </w:rPr>
        <w:t xml:space="preserve">ta i bruk </w:t>
      </w:r>
      <w:r w:rsidR="00A96F24">
        <w:rPr>
          <w:sz w:val="22"/>
          <w:szCs w:val="22"/>
          <w:lang w:val="nb-NO"/>
        </w:rPr>
        <w:t>skjema</w:t>
      </w:r>
      <w:r w:rsidR="00A258AB">
        <w:rPr>
          <w:sz w:val="22"/>
          <w:szCs w:val="22"/>
          <w:lang w:val="nb-NO"/>
        </w:rPr>
        <w:t>løsning</w:t>
      </w:r>
      <w:r w:rsidR="00A96F24">
        <w:rPr>
          <w:sz w:val="22"/>
          <w:szCs w:val="22"/>
          <w:lang w:val="nb-NO"/>
        </w:rPr>
        <w:t xml:space="preserve"> for tjenesten. </w:t>
      </w:r>
    </w:p>
    <w:p w14:paraId="3834593D" w14:textId="77777777" w:rsidR="00B5631B" w:rsidRPr="00385667" w:rsidRDefault="00B5631B" w:rsidP="005D2BC7">
      <w:pPr>
        <w:rPr>
          <w:sz w:val="22"/>
          <w:szCs w:val="22"/>
          <w:lang w:val="nb-NO"/>
        </w:rPr>
      </w:pPr>
    </w:p>
    <w:p w14:paraId="05A4BBE3" w14:textId="1089059E" w:rsidR="005D2BC7" w:rsidRDefault="005D2BC7" w:rsidP="005D2BC7">
      <w:pPr>
        <w:rPr>
          <w:sz w:val="22"/>
          <w:szCs w:val="22"/>
          <w:lang w:val="nb-NO"/>
        </w:rPr>
      </w:pPr>
      <w:r w:rsidRPr="00385667">
        <w:rPr>
          <w:sz w:val="22"/>
          <w:szCs w:val="22"/>
          <w:lang w:val="nb-NO"/>
        </w:rPr>
        <w:t xml:space="preserve">Alle feltene i skjemaet må være utfylt for å bli registrert. </w:t>
      </w:r>
      <w:r w:rsidR="00046A92" w:rsidRPr="00385667">
        <w:rPr>
          <w:sz w:val="22"/>
          <w:szCs w:val="22"/>
          <w:lang w:val="nb-NO"/>
        </w:rPr>
        <w:t>Vi ber om å få skjemaet tilbake utfylt elektronisk, erstatt alle røde felte</w:t>
      </w:r>
      <w:r w:rsidR="00022B01" w:rsidRPr="00385667">
        <w:rPr>
          <w:sz w:val="22"/>
          <w:szCs w:val="22"/>
          <w:lang w:val="nb-NO"/>
        </w:rPr>
        <w:t>r</w:t>
      </w:r>
      <w:r w:rsidR="00046A92" w:rsidRPr="00385667">
        <w:rPr>
          <w:sz w:val="22"/>
          <w:szCs w:val="22"/>
          <w:lang w:val="nb-NO"/>
        </w:rPr>
        <w:t>.</w:t>
      </w:r>
      <w:r w:rsidR="00C573A2" w:rsidRPr="00385667">
        <w:rPr>
          <w:sz w:val="22"/>
          <w:szCs w:val="22"/>
          <w:lang w:val="nb-NO"/>
        </w:rPr>
        <w:t xml:space="preserve"> Skjemaet returneres på </w:t>
      </w:r>
      <w:r w:rsidR="00B5631B" w:rsidRPr="00385667">
        <w:rPr>
          <w:sz w:val="22"/>
          <w:szCs w:val="22"/>
          <w:lang w:val="nb-NO"/>
        </w:rPr>
        <w:t>e-post</w:t>
      </w:r>
      <w:r w:rsidR="00C573A2" w:rsidRPr="00385667">
        <w:rPr>
          <w:sz w:val="22"/>
          <w:szCs w:val="22"/>
          <w:lang w:val="nb-NO"/>
        </w:rPr>
        <w:t xml:space="preserve"> til </w:t>
      </w:r>
      <w:hyperlink r:id="rId9" w:history="1">
        <w:r w:rsidR="00C573A2" w:rsidRPr="00385667">
          <w:rPr>
            <w:rStyle w:val="Hyperkobling"/>
            <w:sz w:val="22"/>
            <w:szCs w:val="22"/>
            <w:lang w:val="nb-NO"/>
          </w:rPr>
          <w:t>dsop@bits.no</w:t>
        </w:r>
      </w:hyperlink>
      <w:r w:rsidR="00C573A2" w:rsidRPr="00385667">
        <w:rPr>
          <w:sz w:val="22"/>
          <w:szCs w:val="22"/>
          <w:lang w:val="nb-NO"/>
        </w:rPr>
        <w:t>.</w:t>
      </w:r>
      <w:r w:rsidR="00C573A2">
        <w:rPr>
          <w:sz w:val="22"/>
          <w:szCs w:val="22"/>
          <w:lang w:val="nb-NO"/>
        </w:rPr>
        <w:t xml:space="preserve"> </w:t>
      </w:r>
    </w:p>
    <w:p w14:paraId="62CD63BF" w14:textId="77777777" w:rsidR="00022B01" w:rsidRDefault="00022B01">
      <w:pPr>
        <w:rPr>
          <w:sz w:val="22"/>
          <w:szCs w:val="22"/>
          <w:lang w:val="nb-NO"/>
        </w:rPr>
      </w:pPr>
    </w:p>
    <w:p w14:paraId="49710831" w14:textId="77777777" w:rsidR="002004D5" w:rsidRDefault="002004D5">
      <w:pPr>
        <w:rPr>
          <w:sz w:val="22"/>
          <w:szCs w:val="22"/>
          <w:lang w:val="nb-NO"/>
        </w:rPr>
      </w:pPr>
    </w:p>
    <w:p w14:paraId="7E066BB2" w14:textId="77777777" w:rsidR="002C1170" w:rsidRPr="009A27CF" w:rsidRDefault="002C1170" w:rsidP="002C1170">
      <w:pPr>
        <w:rPr>
          <w:sz w:val="22"/>
          <w:szCs w:val="22"/>
          <w:lang w:val="nb-NO"/>
        </w:rPr>
      </w:pPr>
      <w:r w:rsidRPr="009A27CF">
        <w:rPr>
          <w:b/>
          <w:sz w:val="22"/>
          <w:szCs w:val="22"/>
          <w:lang w:val="nb-NO"/>
        </w:rPr>
        <w:t xml:space="preserve">Kontaktinformasjon Overordnet DSOP </w:t>
      </w:r>
      <w:r w:rsidRPr="009A27CF">
        <w:rPr>
          <w:sz w:val="22"/>
          <w:szCs w:val="22"/>
          <w:lang w:val="nb-NO"/>
        </w:rPr>
        <w:t>(Skal kun fylles ved ny DSOP aktør/deltaker)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2C1170" w:rsidRPr="009A27CF" w14:paraId="28D722B4" w14:textId="77777777" w:rsidTr="005D0E03">
        <w:trPr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100" w14:textId="77777777" w:rsidR="002C1170" w:rsidRPr="009A27CF" w:rsidRDefault="002C1170" w:rsidP="005D0E03">
            <w:pPr>
              <w:rPr>
                <w:b/>
                <w:sz w:val="22"/>
                <w:szCs w:val="22"/>
                <w:lang w:val="nb-NO"/>
              </w:rPr>
            </w:pPr>
            <w:r w:rsidRPr="009A27CF">
              <w:rPr>
                <w:b/>
                <w:bCs/>
                <w:sz w:val="22"/>
                <w:szCs w:val="22"/>
                <w:lang w:val="nb-NO"/>
              </w:rPr>
              <w:t>Signatar Tilknytningsavtalen</w:t>
            </w:r>
            <w:r w:rsidRPr="009A27CF">
              <w:rPr>
                <w:b/>
                <w:sz w:val="22"/>
                <w:szCs w:val="22"/>
                <w:lang w:val="nb-NO"/>
              </w:rPr>
              <w:t xml:space="preserve"> </w:t>
            </w:r>
            <w:r w:rsidRPr="009A27CF">
              <w:rPr>
                <w:sz w:val="22"/>
                <w:szCs w:val="22"/>
                <w:lang w:val="nb-NO"/>
              </w:rPr>
              <w:t>(Signatar som kan signere på overordnet nivå)</w:t>
            </w:r>
          </w:p>
          <w:p w14:paraId="5F87C839" w14:textId="77777777" w:rsidR="002C1170" w:rsidRPr="009A27CF" w:rsidRDefault="002C1170" w:rsidP="005D0E03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09C5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D52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74EA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</w:t>
            </w:r>
            <w:proofErr w:type="spellStart"/>
            <w:r w:rsidRPr="009A27CF">
              <w:rPr>
                <w:i/>
                <w:iCs/>
                <w:sz w:val="22"/>
                <w:szCs w:val="22"/>
                <w:lang w:val="nb-NO"/>
              </w:rPr>
              <w:t>telefonnr</w:t>
            </w:r>
            <w:proofErr w:type="spellEnd"/>
            <w:r w:rsidRPr="009A27CF">
              <w:rPr>
                <w:i/>
                <w:iCs/>
                <w:sz w:val="22"/>
                <w:szCs w:val="22"/>
                <w:lang w:val="nb-NO"/>
              </w:rPr>
              <w:t>&gt;</w:t>
            </w:r>
          </w:p>
        </w:tc>
      </w:tr>
      <w:tr w:rsidR="002C1170" w:rsidRPr="009A27CF" w14:paraId="701BB471" w14:textId="77777777" w:rsidTr="005D0E03">
        <w:trPr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A3B" w14:textId="77777777" w:rsidR="002C1170" w:rsidRPr="009A27CF" w:rsidRDefault="002C1170" w:rsidP="005D0E03">
            <w:pPr>
              <w:rPr>
                <w:sz w:val="22"/>
                <w:szCs w:val="22"/>
                <w:lang w:val="nb-NO"/>
              </w:rPr>
            </w:pPr>
            <w:r w:rsidRPr="009A27CF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9A27CF">
              <w:rPr>
                <w:sz w:val="22"/>
                <w:szCs w:val="22"/>
                <w:lang w:val="nb-NO"/>
              </w:rPr>
              <w:t>(for fremtidige henvendelser i forbindelse med Tilknytningsavtalen)</w:t>
            </w:r>
          </w:p>
          <w:p w14:paraId="24700748" w14:textId="77777777" w:rsidR="002C1170" w:rsidRPr="009A27CF" w:rsidRDefault="002C1170" w:rsidP="005D0E03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1392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ADA3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521B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</w:t>
            </w:r>
            <w:proofErr w:type="spellStart"/>
            <w:r w:rsidRPr="009A27CF">
              <w:rPr>
                <w:i/>
                <w:iCs/>
                <w:sz w:val="22"/>
                <w:szCs w:val="22"/>
                <w:lang w:val="nb-NO"/>
              </w:rPr>
              <w:t>telefonnr</w:t>
            </w:r>
            <w:proofErr w:type="spellEnd"/>
            <w:r w:rsidRPr="009A27CF">
              <w:rPr>
                <w:i/>
                <w:iCs/>
                <w:sz w:val="22"/>
                <w:szCs w:val="22"/>
                <w:lang w:val="nb-NO"/>
              </w:rPr>
              <w:t>&gt;</w:t>
            </w:r>
          </w:p>
        </w:tc>
      </w:tr>
      <w:tr w:rsidR="002C1170" w:rsidRPr="009A27CF" w14:paraId="5BC26848" w14:textId="77777777" w:rsidTr="005D0E03">
        <w:trPr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CB2" w14:textId="77777777" w:rsidR="002C1170" w:rsidRPr="009A27CF" w:rsidRDefault="002C1170" w:rsidP="005D0E03">
            <w:pPr>
              <w:rPr>
                <w:sz w:val="22"/>
                <w:szCs w:val="22"/>
                <w:lang w:val="nb-NO"/>
              </w:rPr>
            </w:pPr>
            <w:r w:rsidRPr="009A27CF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9A27CF">
              <w:rPr>
                <w:sz w:val="22"/>
                <w:szCs w:val="22"/>
                <w:lang w:val="nb-NO"/>
              </w:rPr>
              <w:t>(for fremtidige henvendelser i forbindelse med Databehandleravtalen)</w:t>
            </w:r>
          </w:p>
          <w:p w14:paraId="28B37D5D" w14:textId="77777777" w:rsidR="002C1170" w:rsidRPr="009A27CF" w:rsidRDefault="002C1170" w:rsidP="005D0E03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26A4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0A7E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DFF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</w:t>
            </w:r>
            <w:proofErr w:type="spellStart"/>
            <w:r w:rsidRPr="009A27CF">
              <w:rPr>
                <w:i/>
                <w:iCs/>
                <w:sz w:val="22"/>
                <w:szCs w:val="22"/>
                <w:lang w:val="nb-NO"/>
              </w:rPr>
              <w:t>telefonnr</w:t>
            </w:r>
            <w:proofErr w:type="spellEnd"/>
            <w:r w:rsidRPr="009A27CF">
              <w:rPr>
                <w:i/>
                <w:iCs/>
                <w:sz w:val="22"/>
                <w:szCs w:val="22"/>
                <w:lang w:val="nb-NO"/>
              </w:rPr>
              <w:t>&gt;</w:t>
            </w:r>
          </w:p>
          <w:p w14:paraId="7C3A1847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</w:p>
        </w:tc>
      </w:tr>
      <w:tr w:rsidR="002C1170" w:rsidRPr="009A27CF" w14:paraId="3A50181B" w14:textId="77777777" w:rsidTr="005D0E03">
        <w:trPr>
          <w:gridAfter w:val="1"/>
          <w:wAfter w:w="1649" w:type="dxa"/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822C" w14:textId="77777777" w:rsidR="002C1170" w:rsidRPr="009A27CF" w:rsidRDefault="002C1170" w:rsidP="005D0E03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A27CF">
              <w:rPr>
                <w:b/>
                <w:bCs/>
                <w:sz w:val="22"/>
                <w:szCs w:val="22"/>
                <w:lang w:val="nb-NO"/>
              </w:rPr>
              <w:t>Kontaktperson ved varsling om brudd på personopplysningssikkerheten hos Bits eller underleverandør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9C108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AB9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</w:t>
            </w:r>
            <w:proofErr w:type="spellStart"/>
            <w:r w:rsidRPr="009A27CF">
              <w:rPr>
                <w:i/>
                <w:iCs/>
                <w:sz w:val="22"/>
                <w:szCs w:val="22"/>
                <w:lang w:val="nb-NO"/>
              </w:rPr>
              <w:t>telefonnr</w:t>
            </w:r>
            <w:proofErr w:type="spellEnd"/>
            <w:r w:rsidRPr="009A27CF">
              <w:rPr>
                <w:i/>
                <w:iCs/>
                <w:sz w:val="22"/>
                <w:szCs w:val="22"/>
                <w:lang w:val="nb-NO"/>
              </w:rPr>
              <w:t>&gt;</w:t>
            </w:r>
          </w:p>
          <w:p w14:paraId="66BB4B99" w14:textId="77777777" w:rsidR="002C1170" w:rsidRPr="009A27CF" w:rsidRDefault="002C1170" w:rsidP="005D0E03">
            <w:pPr>
              <w:rPr>
                <w:i/>
                <w:iCs/>
                <w:sz w:val="22"/>
                <w:szCs w:val="22"/>
                <w:lang w:val="nb-NO"/>
              </w:rPr>
            </w:pPr>
          </w:p>
        </w:tc>
      </w:tr>
      <w:tr w:rsidR="002C1170" w:rsidRPr="009A27CF" w14:paraId="2E058BF4" w14:textId="77777777" w:rsidTr="005D0E03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063" w14:textId="77777777" w:rsidR="002C1170" w:rsidRPr="009A27CF" w:rsidRDefault="002C1170" w:rsidP="005D0E03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A27CF">
              <w:rPr>
                <w:b/>
                <w:bCs/>
                <w:sz w:val="22"/>
                <w:szCs w:val="22"/>
                <w:lang w:val="nb-NO"/>
              </w:rPr>
              <w:t xml:space="preserve">Kontaktperson sikkerhetsavvik </w:t>
            </w:r>
          </w:p>
          <w:p w14:paraId="42E4F1DE" w14:textId="77777777" w:rsidR="002C1170" w:rsidRPr="009A27CF" w:rsidRDefault="002C1170" w:rsidP="005D0E0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AB8F" w14:textId="77777777" w:rsidR="002C1170" w:rsidRPr="009A27CF" w:rsidRDefault="002C1170" w:rsidP="005D0E03">
            <w:pPr>
              <w:rPr>
                <w:i/>
                <w:sz w:val="22"/>
                <w:szCs w:val="22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&lt;epost&gt;</w:t>
            </w:r>
          </w:p>
        </w:tc>
      </w:tr>
      <w:tr w:rsidR="002C1170" w:rsidRPr="009A27CF" w14:paraId="64F9C6A2" w14:textId="77777777" w:rsidTr="005D0E03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4E9" w14:textId="77777777" w:rsidR="002C1170" w:rsidRPr="009A27CF" w:rsidRDefault="002C1170" w:rsidP="005D0E03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A27CF">
              <w:rPr>
                <w:b/>
                <w:bCs/>
                <w:sz w:val="22"/>
                <w:szCs w:val="22"/>
                <w:lang w:val="nb-NO"/>
              </w:rPr>
              <w:t>Kontaktperson personvernhendelser</w:t>
            </w:r>
          </w:p>
          <w:p w14:paraId="40188D3F" w14:textId="77777777" w:rsidR="002C1170" w:rsidRPr="009A27CF" w:rsidRDefault="002C1170" w:rsidP="005D0E0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21F" w14:textId="77777777" w:rsidR="002C1170" w:rsidRPr="009A27CF" w:rsidRDefault="002C1170" w:rsidP="005D0E03">
            <w:pPr>
              <w:rPr>
                <w:i/>
                <w:sz w:val="22"/>
                <w:szCs w:val="22"/>
              </w:rPr>
            </w:pPr>
            <w:r w:rsidRPr="009A27CF">
              <w:rPr>
                <w:i/>
                <w:iCs/>
                <w:sz w:val="22"/>
                <w:szCs w:val="22"/>
                <w:lang w:val="nb-NO"/>
              </w:rPr>
              <w:t>&lt;epost&gt;</w:t>
            </w:r>
          </w:p>
        </w:tc>
      </w:tr>
    </w:tbl>
    <w:p w14:paraId="43438504" w14:textId="54303952" w:rsidR="004D627F" w:rsidRDefault="004D627F" w:rsidP="002004D5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p w14:paraId="6C8C837F" w14:textId="3242BDDF" w:rsidR="00B77EA8" w:rsidRDefault="00B77EA8" w:rsidP="00B77EA8">
      <w:pPr>
        <w:rPr>
          <w:sz w:val="22"/>
          <w:szCs w:val="22"/>
          <w:lang w:val="nb-NO"/>
        </w:rPr>
      </w:pPr>
    </w:p>
    <w:p w14:paraId="13A2884F" w14:textId="77777777" w:rsidR="002C1170" w:rsidRPr="002004D5" w:rsidRDefault="002C1170" w:rsidP="002C1170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Kontaktinformasjon</w:t>
      </w:r>
      <w:r w:rsidRPr="00E61B43">
        <w:rPr>
          <w:b/>
          <w:sz w:val="22"/>
          <w:szCs w:val="22"/>
          <w:lang w:val="nb-NO"/>
        </w:rPr>
        <w:t xml:space="preserve"> 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2942"/>
        <w:gridCol w:w="2203"/>
        <w:gridCol w:w="1649"/>
      </w:tblGrid>
      <w:tr w:rsidR="002C1170" w:rsidRPr="00E61B43" w14:paraId="2F385264" w14:textId="77777777" w:rsidTr="005D0E03">
        <w:trPr>
          <w:trHeight w:val="362"/>
        </w:trPr>
        <w:tc>
          <w:tcPr>
            <w:tcW w:w="3549" w:type="dxa"/>
          </w:tcPr>
          <w:p w14:paraId="5D53EDAE" w14:textId="77777777" w:rsidR="002C1170" w:rsidRDefault="002C1170" w:rsidP="005D0E03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77D201C7" w14:textId="77777777" w:rsidR="002C1170" w:rsidRPr="00E61B43" w:rsidRDefault="002C1170" w:rsidP="005D0E03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  <w:gridSpan w:val="3"/>
          </w:tcPr>
          <w:p w14:paraId="4E9B19C4" w14:textId="77777777" w:rsidR="002C1170" w:rsidRDefault="002C1170" w:rsidP="005D0E03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2C1170" w:rsidRPr="00E61B43" w14:paraId="24033E15" w14:textId="77777777" w:rsidTr="005D0E03">
        <w:trPr>
          <w:trHeight w:val="556"/>
        </w:trPr>
        <w:tc>
          <w:tcPr>
            <w:tcW w:w="3549" w:type="dxa"/>
          </w:tcPr>
          <w:p w14:paraId="1EBD862B" w14:textId="77777777" w:rsidR="002C1170" w:rsidRDefault="002C1170" w:rsidP="005D0E03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4D7A9E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Organisasjonsnummer</w:t>
            </w:r>
          </w:p>
          <w:p w14:paraId="67D0F02B" w14:textId="77777777" w:rsidR="002C1170" w:rsidRPr="00E61B43" w:rsidRDefault="002C1170" w:rsidP="005D0E03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  <w:gridSpan w:val="3"/>
          </w:tcPr>
          <w:p w14:paraId="559A8593" w14:textId="77777777" w:rsidR="002C1170" w:rsidRDefault="002C1170" w:rsidP="005D0E03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color w:val="C00000"/>
                <w:sz w:val="22"/>
                <w:szCs w:val="22"/>
                <w:lang w:val="nb-NO"/>
              </w:rPr>
              <w:t>orgnummer</w:t>
            </w:r>
            <w:proofErr w:type="spellEnd"/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002C1170" w:rsidRPr="00E61B43" w14:paraId="7054E010" w14:textId="77777777" w:rsidTr="005D0E03">
        <w:trPr>
          <w:trHeight w:val="332"/>
        </w:trPr>
        <w:tc>
          <w:tcPr>
            <w:tcW w:w="3549" w:type="dxa"/>
          </w:tcPr>
          <w:p w14:paraId="1E2C319E" w14:textId="77777777" w:rsidR="002C1170" w:rsidRDefault="002C1170" w:rsidP="005D0E03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20784B9F" w14:textId="77777777" w:rsidR="002C1170" w:rsidRPr="00E61B43" w:rsidRDefault="002C1170" w:rsidP="005D0E03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942" w:type="dxa"/>
          </w:tcPr>
          <w:p w14:paraId="41F9E8B4" w14:textId="77777777" w:rsidR="002C1170" w:rsidRPr="00DE4A33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2B612858" w14:textId="77777777" w:rsidR="002C1170" w:rsidRPr="00DE4A33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9558179" w14:textId="77777777" w:rsidR="002C1170" w:rsidRPr="00EB6D56" w:rsidRDefault="002C1170" w:rsidP="005D0E03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2C1170" w:rsidRPr="00A53B6F" w14:paraId="47449C4A" w14:textId="77777777" w:rsidTr="005D0E03">
        <w:trPr>
          <w:trHeight w:val="384"/>
        </w:trPr>
        <w:tc>
          <w:tcPr>
            <w:tcW w:w="3549" w:type="dxa"/>
          </w:tcPr>
          <w:p w14:paraId="0324AF3E" w14:textId="43DF5A48" w:rsidR="002C1170" w:rsidRPr="00A53B6F" w:rsidRDefault="002C1170" w:rsidP="005D0E03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EB1FD7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(</w:t>
            </w: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integrasjon</w:t>
            </w:r>
            <w:r w:rsidR="0081124D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</w:tc>
        <w:tc>
          <w:tcPr>
            <w:tcW w:w="2942" w:type="dxa"/>
          </w:tcPr>
          <w:p w14:paraId="31638084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51461B20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098B7CEF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2C1170" w:rsidRPr="00A53B6F" w14:paraId="130DE953" w14:textId="77777777" w:rsidTr="005D0E03">
        <w:trPr>
          <w:trHeight w:val="384"/>
        </w:trPr>
        <w:tc>
          <w:tcPr>
            <w:tcW w:w="3549" w:type="dxa"/>
          </w:tcPr>
          <w:p w14:paraId="2E2C96F4" w14:textId="77777777" w:rsidR="002C1170" w:rsidRPr="00A53B6F" w:rsidRDefault="002C1170" w:rsidP="005D0E03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(ved generell varsling)</w:t>
            </w:r>
          </w:p>
        </w:tc>
        <w:tc>
          <w:tcPr>
            <w:tcW w:w="2942" w:type="dxa"/>
          </w:tcPr>
          <w:p w14:paraId="7FA7E0D5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6669558B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203B399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2C1170" w:rsidRPr="00A53B6F" w14:paraId="72CCE123" w14:textId="77777777" w:rsidTr="005D0E03">
        <w:trPr>
          <w:trHeight w:val="384"/>
        </w:trPr>
        <w:tc>
          <w:tcPr>
            <w:tcW w:w="3549" w:type="dxa"/>
          </w:tcPr>
          <w:p w14:paraId="17BCC8A2" w14:textId="77777777" w:rsidR="002C1170" w:rsidRPr="00A53B6F" w:rsidRDefault="002C1170" w:rsidP="005D0E03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(juridisk ansvarlig)</w:t>
            </w:r>
          </w:p>
        </w:tc>
        <w:tc>
          <w:tcPr>
            <w:tcW w:w="2942" w:type="dxa"/>
          </w:tcPr>
          <w:p w14:paraId="40699A29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2E4BF049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324DEEBF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2C1170" w:rsidRPr="00A438BB" w14:paraId="0F5C169D" w14:textId="77777777" w:rsidTr="005D0E03">
        <w:trPr>
          <w:trHeight w:val="244"/>
        </w:trPr>
        <w:tc>
          <w:tcPr>
            <w:tcW w:w="3549" w:type="dxa"/>
          </w:tcPr>
          <w:p w14:paraId="38E5EE0E" w14:textId="77777777" w:rsidR="002C1170" w:rsidRDefault="002C1170" w:rsidP="005D0E03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Signatar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(den som </w:t>
            </w:r>
            <w:r w:rsidRPr="00A438BB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kan forplikte deres virksomhet ovenfor Skatteetaten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  <w:p w14:paraId="67EA701E" w14:textId="77777777" w:rsidR="002C1170" w:rsidRPr="00A438BB" w:rsidRDefault="002C1170" w:rsidP="005D0E03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</w:p>
        </w:tc>
        <w:tc>
          <w:tcPr>
            <w:tcW w:w="2942" w:type="dxa"/>
          </w:tcPr>
          <w:p w14:paraId="27DC115B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</w:t>
            </w:r>
          </w:p>
        </w:tc>
        <w:tc>
          <w:tcPr>
            <w:tcW w:w="2203" w:type="dxa"/>
          </w:tcPr>
          <w:p w14:paraId="40929D76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53AF83B2" w14:textId="77777777" w:rsidR="002C1170" w:rsidRPr="00EB6D56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5ADC3B6F" w14:textId="77777777" w:rsidR="002C1170" w:rsidRDefault="002C1170" w:rsidP="002C1170">
      <w:pPr>
        <w:spacing w:after="120"/>
        <w:rPr>
          <w:b/>
          <w:sz w:val="22"/>
          <w:szCs w:val="22"/>
          <w:lang w:val="nb-NO"/>
        </w:rPr>
      </w:pPr>
    </w:p>
    <w:p w14:paraId="4DE0E638" w14:textId="77777777" w:rsidR="002C1170" w:rsidRPr="0082664E" w:rsidRDefault="002C1170" w:rsidP="002C1170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Annen informasjon: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2C1170" w:rsidRPr="0097550C" w14:paraId="4FA885BD" w14:textId="77777777" w:rsidTr="005D0E03">
        <w:trPr>
          <w:trHeight w:val="934"/>
        </w:trPr>
        <w:tc>
          <w:tcPr>
            <w:tcW w:w="5524" w:type="dxa"/>
          </w:tcPr>
          <w:p w14:paraId="6F549527" w14:textId="77777777" w:rsidR="002C1170" w:rsidRDefault="002C1170" w:rsidP="005D0E03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7E4E70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Ønsker deltakelse i fagutvalg?</w:t>
            </w:r>
          </w:p>
        </w:tc>
        <w:tc>
          <w:tcPr>
            <w:tcW w:w="4819" w:type="dxa"/>
          </w:tcPr>
          <w:p w14:paraId="1AEAD901" w14:textId="77777777" w:rsidR="002C1170" w:rsidRDefault="002C1170" w:rsidP="005D0E03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  <w:p w14:paraId="3E93BB21" w14:textId="77777777" w:rsidR="002C1170" w:rsidRDefault="002C1170" w:rsidP="005D0E03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14:paraId="447EAA91" w14:textId="77777777" w:rsidR="002C1170" w:rsidRDefault="002C1170" w:rsidP="005D0E03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&lt;fornavn, etternavn&gt;</w:t>
            </w:r>
          </w:p>
          <w:p w14:paraId="4A6264C0" w14:textId="77777777" w:rsidR="002C1170" w:rsidRDefault="002C1170" w:rsidP="005D0E03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 </w:t>
            </w:r>
          </w:p>
          <w:p w14:paraId="3BBFFF0E" w14:textId="77777777" w:rsidR="002C1170" w:rsidRDefault="002C1170" w:rsidP="005D0E03">
            <w:pPr>
              <w:rPr>
                <w:i/>
                <w:color w:val="C00000"/>
                <w:sz w:val="21"/>
                <w:szCs w:val="22"/>
                <w:lang w:val="nb-NO"/>
              </w:rPr>
            </w:pPr>
          </w:p>
        </w:tc>
      </w:tr>
    </w:tbl>
    <w:p w14:paraId="12222A94" w14:textId="66813501" w:rsidR="00A96F24" w:rsidRDefault="00A96F24" w:rsidP="00B77EA8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p w14:paraId="05DB677F" w14:textId="791775DE" w:rsidR="0097550C" w:rsidRDefault="0097550C" w:rsidP="00B77EA8">
      <w:pPr>
        <w:rPr>
          <w:rFonts w:ascii="Calibri" w:hAnsi="Calibri" w:cs="Times New Roman"/>
          <w:b/>
          <w:bCs/>
          <w:iCs/>
          <w:color w:val="000000"/>
          <w:sz w:val="21"/>
          <w:szCs w:val="22"/>
          <w:lang w:val="nb-NO" w:eastAsia="nb-NO"/>
        </w:rPr>
      </w:pPr>
      <w:r>
        <w:rPr>
          <w:rFonts w:ascii="Calibri" w:hAnsi="Calibri" w:cs="Times New Roman"/>
          <w:b/>
          <w:bCs/>
          <w:iCs/>
          <w:color w:val="000000"/>
          <w:sz w:val="21"/>
          <w:szCs w:val="22"/>
          <w:lang w:val="nb-NO" w:eastAsia="nb-NO"/>
        </w:rPr>
        <w:t>Kostnad</w:t>
      </w:r>
    </w:p>
    <w:p w14:paraId="1411C16F" w14:textId="42E54256" w:rsidR="0097550C" w:rsidRPr="00256397" w:rsidRDefault="00256397" w:rsidP="00B77EA8">
      <w:pPr>
        <w:rPr>
          <w:rFonts w:ascii="Calibri" w:hAnsi="Calibri" w:cs="Times New Roman"/>
          <w:iCs/>
          <w:color w:val="000000"/>
          <w:sz w:val="21"/>
          <w:szCs w:val="22"/>
          <w:lang w:val="nb-NO" w:eastAsia="nb-NO"/>
        </w:rPr>
      </w:pPr>
      <w:r>
        <w:rPr>
          <w:rFonts w:ascii="Calibri" w:hAnsi="Calibri" w:cs="Times New Roman"/>
          <w:iCs/>
          <w:color w:val="000000"/>
          <w:sz w:val="21"/>
          <w:szCs w:val="22"/>
          <w:lang w:val="nb-NO" w:eastAsia="nb-NO"/>
        </w:rPr>
        <w:lastRenderedPageBreak/>
        <w:t xml:space="preserve">Det er ikke noen kostnader knyttet til tjenesten. </w:t>
      </w:r>
    </w:p>
    <w:sectPr w:rsidR="0097550C" w:rsidRPr="00256397" w:rsidSect="005D2BC7">
      <w:footerReference w:type="default" r:id="rId10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F895" w14:textId="77777777" w:rsidR="00552486" w:rsidRDefault="00552486" w:rsidP="007772AD">
      <w:r>
        <w:separator/>
      </w:r>
    </w:p>
  </w:endnote>
  <w:endnote w:type="continuationSeparator" w:id="0">
    <w:p w14:paraId="700BA0F0" w14:textId="77777777" w:rsidR="00552486" w:rsidRDefault="00552486" w:rsidP="007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28DD3626" w:rsidR="00B9465F" w:rsidRPr="00E61B43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  <w:r w:rsidRPr="00E61B43">
      <w:rPr>
        <w:sz w:val="21"/>
        <w:lang w:val="nb-NO"/>
      </w:rPr>
      <w:t xml:space="preserve">Skjemaet returneres på </w:t>
    </w:r>
    <w:r w:rsidR="00B5631B">
      <w:rPr>
        <w:sz w:val="21"/>
        <w:lang w:val="nb-NO"/>
      </w:rPr>
      <w:t xml:space="preserve">e-post </w:t>
    </w:r>
    <w:r w:rsidRPr="00E61B43">
      <w:rPr>
        <w:sz w:val="21"/>
        <w:lang w:val="nb-NO"/>
      </w:rPr>
      <w:t xml:space="preserve">til </w:t>
    </w:r>
    <w:hyperlink r:id="rId1" w:history="1">
      <w:r w:rsidR="00307564" w:rsidRPr="001B6281">
        <w:rPr>
          <w:rStyle w:val="Hyperkobling"/>
          <w:sz w:val="21"/>
          <w:lang w:val="nb-NO"/>
        </w:rPr>
        <w:t>dsop@bits.no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28E5" w14:textId="77777777" w:rsidR="00552486" w:rsidRDefault="00552486" w:rsidP="007772AD">
      <w:r>
        <w:separator/>
      </w:r>
    </w:p>
  </w:footnote>
  <w:footnote w:type="continuationSeparator" w:id="0">
    <w:p w14:paraId="47723717" w14:textId="77777777" w:rsidR="00552486" w:rsidRDefault="00552486" w:rsidP="0077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1A9"/>
    <w:multiLevelType w:val="hybridMultilevel"/>
    <w:tmpl w:val="B15C9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703695">
    <w:abstractNumId w:val="2"/>
  </w:num>
  <w:num w:numId="2" w16cid:durableId="529419178">
    <w:abstractNumId w:val="5"/>
  </w:num>
  <w:num w:numId="3" w16cid:durableId="162167949">
    <w:abstractNumId w:val="4"/>
  </w:num>
  <w:num w:numId="4" w16cid:durableId="1031764732">
    <w:abstractNumId w:val="0"/>
  </w:num>
  <w:num w:numId="5" w16cid:durableId="959459976">
    <w:abstractNumId w:val="3"/>
  </w:num>
  <w:num w:numId="6" w16cid:durableId="22342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5BB5"/>
    <w:rsid w:val="00022B01"/>
    <w:rsid w:val="000237ED"/>
    <w:rsid w:val="000304F8"/>
    <w:rsid w:val="00046A92"/>
    <w:rsid w:val="00052EBB"/>
    <w:rsid w:val="000538B5"/>
    <w:rsid w:val="00054BF4"/>
    <w:rsid w:val="00057118"/>
    <w:rsid w:val="000E0B94"/>
    <w:rsid w:val="000E770F"/>
    <w:rsid w:val="000E7710"/>
    <w:rsid w:val="000F5949"/>
    <w:rsid w:val="000F6A7F"/>
    <w:rsid w:val="001220A5"/>
    <w:rsid w:val="00124E63"/>
    <w:rsid w:val="001457C4"/>
    <w:rsid w:val="00162ADF"/>
    <w:rsid w:val="001B61F2"/>
    <w:rsid w:val="001F1627"/>
    <w:rsid w:val="001F7F77"/>
    <w:rsid w:val="002004D5"/>
    <w:rsid w:val="0020632D"/>
    <w:rsid w:val="00215401"/>
    <w:rsid w:val="002238E5"/>
    <w:rsid w:val="00256397"/>
    <w:rsid w:val="00265BBD"/>
    <w:rsid w:val="00280A3D"/>
    <w:rsid w:val="00282E2B"/>
    <w:rsid w:val="002A4B5C"/>
    <w:rsid w:val="002B5141"/>
    <w:rsid w:val="002C0829"/>
    <w:rsid w:val="002C1170"/>
    <w:rsid w:val="002C6318"/>
    <w:rsid w:val="00304C7F"/>
    <w:rsid w:val="00307564"/>
    <w:rsid w:val="0032476D"/>
    <w:rsid w:val="00337B85"/>
    <w:rsid w:val="00341432"/>
    <w:rsid w:val="00381912"/>
    <w:rsid w:val="00385667"/>
    <w:rsid w:val="003A0F1D"/>
    <w:rsid w:val="003A196D"/>
    <w:rsid w:val="003B2979"/>
    <w:rsid w:val="003D5CEC"/>
    <w:rsid w:val="003F479A"/>
    <w:rsid w:val="004014F2"/>
    <w:rsid w:val="00441878"/>
    <w:rsid w:val="004419DF"/>
    <w:rsid w:val="0044427D"/>
    <w:rsid w:val="00447FC2"/>
    <w:rsid w:val="00490607"/>
    <w:rsid w:val="00492014"/>
    <w:rsid w:val="00497EBF"/>
    <w:rsid w:val="004A438F"/>
    <w:rsid w:val="004D627F"/>
    <w:rsid w:val="004D7A9E"/>
    <w:rsid w:val="004E2BA6"/>
    <w:rsid w:val="004E3E2B"/>
    <w:rsid w:val="005007EF"/>
    <w:rsid w:val="0050176D"/>
    <w:rsid w:val="00521BAB"/>
    <w:rsid w:val="0053777A"/>
    <w:rsid w:val="00552486"/>
    <w:rsid w:val="00592DB0"/>
    <w:rsid w:val="005D12B8"/>
    <w:rsid w:val="005D2BC7"/>
    <w:rsid w:val="00603B71"/>
    <w:rsid w:val="00606AA9"/>
    <w:rsid w:val="006233E0"/>
    <w:rsid w:val="006459F1"/>
    <w:rsid w:val="006510A4"/>
    <w:rsid w:val="00652961"/>
    <w:rsid w:val="00667A96"/>
    <w:rsid w:val="00673CB3"/>
    <w:rsid w:val="006B0766"/>
    <w:rsid w:val="006B50DC"/>
    <w:rsid w:val="006C1E26"/>
    <w:rsid w:val="006C4EB8"/>
    <w:rsid w:val="006D791F"/>
    <w:rsid w:val="00707773"/>
    <w:rsid w:val="007168E4"/>
    <w:rsid w:val="007240D1"/>
    <w:rsid w:val="00771A20"/>
    <w:rsid w:val="007772AD"/>
    <w:rsid w:val="00781119"/>
    <w:rsid w:val="007A6D17"/>
    <w:rsid w:val="007D2F99"/>
    <w:rsid w:val="007D74FF"/>
    <w:rsid w:val="007E5A64"/>
    <w:rsid w:val="007F4189"/>
    <w:rsid w:val="007F49B4"/>
    <w:rsid w:val="00801FC1"/>
    <w:rsid w:val="0081124D"/>
    <w:rsid w:val="0082664E"/>
    <w:rsid w:val="0084691B"/>
    <w:rsid w:val="00852B2F"/>
    <w:rsid w:val="008603E8"/>
    <w:rsid w:val="00885339"/>
    <w:rsid w:val="008A24BB"/>
    <w:rsid w:val="008B397D"/>
    <w:rsid w:val="008C414D"/>
    <w:rsid w:val="008D0F8B"/>
    <w:rsid w:val="008E7677"/>
    <w:rsid w:val="00910ED1"/>
    <w:rsid w:val="009219AE"/>
    <w:rsid w:val="009243B4"/>
    <w:rsid w:val="009329DB"/>
    <w:rsid w:val="009352BE"/>
    <w:rsid w:val="0095461C"/>
    <w:rsid w:val="009670F1"/>
    <w:rsid w:val="0097550C"/>
    <w:rsid w:val="009A3C49"/>
    <w:rsid w:val="009B09E4"/>
    <w:rsid w:val="009E4FDC"/>
    <w:rsid w:val="009E6D09"/>
    <w:rsid w:val="009E7657"/>
    <w:rsid w:val="00A01516"/>
    <w:rsid w:val="00A10B3D"/>
    <w:rsid w:val="00A207B3"/>
    <w:rsid w:val="00A258AB"/>
    <w:rsid w:val="00A32A65"/>
    <w:rsid w:val="00A35A4C"/>
    <w:rsid w:val="00A438BB"/>
    <w:rsid w:val="00A53B6F"/>
    <w:rsid w:val="00A63859"/>
    <w:rsid w:val="00A65F1E"/>
    <w:rsid w:val="00A86EE3"/>
    <w:rsid w:val="00A947B7"/>
    <w:rsid w:val="00A96F24"/>
    <w:rsid w:val="00AB0917"/>
    <w:rsid w:val="00AB3D74"/>
    <w:rsid w:val="00AB607A"/>
    <w:rsid w:val="00AC302A"/>
    <w:rsid w:val="00AC45CD"/>
    <w:rsid w:val="00AC48F8"/>
    <w:rsid w:val="00AD01DE"/>
    <w:rsid w:val="00AD57C9"/>
    <w:rsid w:val="00AD74A2"/>
    <w:rsid w:val="00AF376A"/>
    <w:rsid w:val="00AF6CC6"/>
    <w:rsid w:val="00B24972"/>
    <w:rsid w:val="00B40C8A"/>
    <w:rsid w:val="00B44961"/>
    <w:rsid w:val="00B51621"/>
    <w:rsid w:val="00B5631B"/>
    <w:rsid w:val="00B75DD8"/>
    <w:rsid w:val="00B77EA8"/>
    <w:rsid w:val="00B9465F"/>
    <w:rsid w:val="00BA6ECF"/>
    <w:rsid w:val="00BC1DFF"/>
    <w:rsid w:val="00BE4BFD"/>
    <w:rsid w:val="00BE6085"/>
    <w:rsid w:val="00BF0BC0"/>
    <w:rsid w:val="00C02C4C"/>
    <w:rsid w:val="00C0409D"/>
    <w:rsid w:val="00C40F87"/>
    <w:rsid w:val="00C51131"/>
    <w:rsid w:val="00C573A2"/>
    <w:rsid w:val="00C60672"/>
    <w:rsid w:val="00C62A61"/>
    <w:rsid w:val="00CB3D48"/>
    <w:rsid w:val="00CB5FF2"/>
    <w:rsid w:val="00CC1372"/>
    <w:rsid w:val="00CD4030"/>
    <w:rsid w:val="00D0304B"/>
    <w:rsid w:val="00D0332F"/>
    <w:rsid w:val="00D11D00"/>
    <w:rsid w:val="00D41B5D"/>
    <w:rsid w:val="00D5169F"/>
    <w:rsid w:val="00D73F62"/>
    <w:rsid w:val="00DA0D96"/>
    <w:rsid w:val="00DA42E4"/>
    <w:rsid w:val="00DA4489"/>
    <w:rsid w:val="00DA6B57"/>
    <w:rsid w:val="00DD3854"/>
    <w:rsid w:val="00DD726C"/>
    <w:rsid w:val="00DE4A33"/>
    <w:rsid w:val="00E04A20"/>
    <w:rsid w:val="00E10C97"/>
    <w:rsid w:val="00E20445"/>
    <w:rsid w:val="00E22BA4"/>
    <w:rsid w:val="00E23F14"/>
    <w:rsid w:val="00E25A93"/>
    <w:rsid w:val="00E61B43"/>
    <w:rsid w:val="00E861F9"/>
    <w:rsid w:val="00E86F72"/>
    <w:rsid w:val="00EA556D"/>
    <w:rsid w:val="00EB6D56"/>
    <w:rsid w:val="00EE1A49"/>
    <w:rsid w:val="00F0029B"/>
    <w:rsid w:val="00F5671C"/>
    <w:rsid w:val="00F74B3C"/>
    <w:rsid w:val="00F9754C"/>
    <w:rsid w:val="00FB71C7"/>
    <w:rsid w:val="00FC3F5C"/>
    <w:rsid w:val="00FC6591"/>
    <w:rsid w:val="0600D705"/>
    <w:rsid w:val="06D0793C"/>
    <w:rsid w:val="20E822B4"/>
    <w:rsid w:val="228078EF"/>
    <w:rsid w:val="38425C33"/>
    <w:rsid w:val="762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30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206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op@bits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op@bit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2022-06-27T07:20:00Z</dcterms:created>
  <dcterms:modified xsi:type="dcterms:W3CDTF">2022-06-30T12:31:00Z</dcterms:modified>
</cp:coreProperties>
</file>